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749" w:rsidRPr="00FE0837" w:rsidRDefault="00B32211" w:rsidP="009E0BA4">
      <w:pPr>
        <w:spacing w:after="0"/>
        <w:jc w:val="center"/>
        <w:rPr>
          <w:rFonts w:ascii="Bradley Hand ITC" w:hAnsi="Bradley Hand ITC"/>
          <w:b/>
          <w:sz w:val="56"/>
        </w:rPr>
      </w:pPr>
      <w:r>
        <w:rPr>
          <w:b/>
          <w:noProof/>
          <w:sz w:val="40"/>
          <w:lang w:eastAsia="fr-FR"/>
        </w:rPr>
        <w:drawing>
          <wp:anchor distT="0" distB="0" distL="0" distR="0" simplePos="0" relativeHeight="251658240" behindDoc="0" locked="0" layoutInCell="1" allowOverlap="1">
            <wp:simplePos x="0" y="0"/>
            <wp:positionH relativeFrom="page">
              <wp:posOffset>276225</wp:posOffset>
            </wp:positionH>
            <wp:positionV relativeFrom="page">
              <wp:posOffset>323850</wp:posOffset>
            </wp:positionV>
            <wp:extent cx="1390650" cy="1390650"/>
            <wp:effectExtent l="1905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390650" cy="1390650"/>
                    </a:xfrm>
                    <a:prstGeom prst="rect">
                      <a:avLst/>
                    </a:prstGeom>
                    <a:solidFill>
                      <a:srgbClr val="FFFFFF"/>
                    </a:solidFill>
                    <a:ln w="9525">
                      <a:noFill/>
                      <a:miter lim="800000"/>
                      <a:headEnd/>
                      <a:tailEnd/>
                    </a:ln>
                  </pic:spPr>
                </pic:pic>
              </a:graphicData>
            </a:graphic>
          </wp:anchor>
        </w:drawing>
      </w:r>
      <w:r w:rsidR="00AE50E4">
        <w:rPr>
          <w:rFonts w:ascii="Bradley Hand ITC" w:hAnsi="Bradley Hand ITC"/>
          <w:b/>
          <w:sz w:val="56"/>
        </w:rPr>
        <w:t>TRO  BREIZH   2016</w:t>
      </w:r>
    </w:p>
    <w:p w:rsidR="009E0BA4" w:rsidRPr="009E0BA4" w:rsidRDefault="009E0BA4" w:rsidP="009E0BA4">
      <w:pPr>
        <w:spacing w:after="0"/>
        <w:jc w:val="center"/>
        <w:rPr>
          <w:b/>
          <w:sz w:val="28"/>
        </w:rPr>
      </w:pPr>
    </w:p>
    <w:p w:rsidR="009E0BA4" w:rsidRPr="00FB3674" w:rsidRDefault="009E0BA4" w:rsidP="009E0BA4">
      <w:pPr>
        <w:spacing w:after="0"/>
        <w:jc w:val="center"/>
        <w:rPr>
          <w:b/>
          <w:sz w:val="28"/>
          <w:szCs w:val="28"/>
        </w:rPr>
      </w:pPr>
      <w:r w:rsidRPr="00FB3674">
        <w:rPr>
          <w:b/>
          <w:sz w:val="28"/>
          <w:szCs w:val="28"/>
        </w:rPr>
        <w:t>DECLARATION ET ACCEPTATION DES RISQUES</w:t>
      </w:r>
      <w:r w:rsidR="00FB3674">
        <w:rPr>
          <w:b/>
          <w:sz w:val="28"/>
          <w:szCs w:val="28"/>
        </w:rPr>
        <w:t>,</w:t>
      </w:r>
      <w:r w:rsidRPr="00FB3674">
        <w:rPr>
          <w:b/>
          <w:sz w:val="28"/>
          <w:szCs w:val="28"/>
        </w:rPr>
        <w:t xml:space="preserve"> </w:t>
      </w:r>
    </w:p>
    <w:p w:rsidR="009E0BA4" w:rsidRPr="00FB3674" w:rsidRDefault="009E0BA4" w:rsidP="009E0BA4">
      <w:pPr>
        <w:spacing w:after="0"/>
        <w:jc w:val="center"/>
        <w:rPr>
          <w:b/>
          <w:sz w:val="28"/>
          <w:szCs w:val="28"/>
        </w:rPr>
      </w:pPr>
      <w:r w:rsidRPr="00FB3674">
        <w:rPr>
          <w:b/>
          <w:sz w:val="28"/>
          <w:szCs w:val="28"/>
        </w:rPr>
        <w:t>PRISE DE CONNAISSANCE DU MANUEL D'EXPLOITATION</w:t>
      </w:r>
    </w:p>
    <w:p w:rsidR="00FB3674" w:rsidRPr="00FB3674" w:rsidRDefault="00FB3674" w:rsidP="00FB3674">
      <w:pPr>
        <w:pStyle w:val="Titre"/>
        <w:rPr>
          <w:rFonts w:asciiTheme="minorHAnsi" w:eastAsiaTheme="minorHAnsi" w:hAnsiTheme="minorHAnsi" w:cstheme="minorBidi"/>
          <w:color w:val="auto"/>
          <w:sz w:val="28"/>
          <w:szCs w:val="28"/>
          <w:lang w:eastAsia="en-US"/>
        </w:rPr>
      </w:pPr>
      <w:r w:rsidRPr="00FB3674">
        <w:rPr>
          <w:rFonts w:asciiTheme="minorHAnsi" w:eastAsiaTheme="minorHAnsi" w:hAnsiTheme="minorHAnsi" w:cstheme="minorBidi"/>
          <w:color w:val="auto"/>
          <w:sz w:val="28"/>
          <w:szCs w:val="28"/>
          <w:lang w:eastAsia="en-US"/>
        </w:rPr>
        <w:t>ET AUTORISATION   D’UTILISATION  DES   IMAGES</w:t>
      </w:r>
      <w:r>
        <w:rPr>
          <w:rFonts w:asciiTheme="minorHAnsi" w:eastAsiaTheme="minorHAnsi" w:hAnsiTheme="minorHAnsi" w:cstheme="minorBidi"/>
          <w:color w:val="auto"/>
          <w:sz w:val="28"/>
          <w:szCs w:val="28"/>
          <w:lang w:eastAsia="en-US"/>
        </w:rPr>
        <w:t>.</w:t>
      </w:r>
    </w:p>
    <w:p w:rsidR="00FB3674" w:rsidRPr="00FB3674" w:rsidRDefault="00FB3674" w:rsidP="009E0BA4">
      <w:pPr>
        <w:spacing w:after="0"/>
        <w:jc w:val="center"/>
        <w:rPr>
          <w:b/>
          <w:sz w:val="28"/>
          <w:szCs w:val="28"/>
        </w:rPr>
      </w:pPr>
    </w:p>
    <w:p w:rsidR="009E0BA4" w:rsidRPr="00692FA4" w:rsidRDefault="009E0BA4" w:rsidP="009E0BA4">
      <w:pPr>
        <w:spacing w:after="0"/>
        <w:rPr>
          <w:b/>
        </w:rPr>
      </w:pPr>
    </w:p>
    <w:p w:rsidR="009E0BA4" w:rsidRPr="00692FA4" w:rsidRDefault="009E0BA4" w:rsidP="009E0BA4">
      <w:pPr>
        <w:spacing w:after="0"/>
      </w:pPr>
      <w:r w:rsidRPr="00692FA4">
        <w:t xml:space="preserve">Nous, </w:t>
      </w:r>
      <w:r w:rsidR="00AF63A8" w:rsidRPr="00692FA4">
        <w:t>soussignés</w:t>
      </w:r>
      <w:r w:rsidRPr="00692FA4">
        <w:t>:</w:t>
      </w:r>
    </w:p>
    <w:p w:rsidR="009E0BA4" w:rsidRPr="00692FA4" w:rsidRDefault="009E0BA4" w:rsidP="009E0BA4">
      <w:pPr>
        <w:spacing w:after="0"/>
      </w:pPr>
    </w:p>
    <w:p w:rsidR="009E0BA4" w:rsidRPr="00692FA4" w:rsidRDefault="009E0BA4" w:rsidP="009E0BA4">
      <w:r w:rsidRPr="00692FA4">
        <w:t>Madame, Mademoiselle, Monsieur:________________________________________________</w:t>
      </w:r>
      <w:r w:rsidRPr="00692FA4">
        <w:tab/>
      </w:r>
    </w:p>
    <w:p w:rsidR="009E0BA4" w:rsidRPr="00692FA4" w:rsidRDefault="009E0BA4" w:rsidP="009E0BA4">
      <w:r w:rsidRPr="00692FA4">
        <w:t xml:space="preserve">Pilote de l'ULM:  </w:t>
      </w:r>
      <w:r w:rsidRPr="00692FA4">
        <w:tab/>
        <w:t>Type et marque:_____________________________________________</w:t>
      </w:r>
    </w:p>
    <w:p w:rsidR="009E0BA4" w:rsidRPr="00692FA4" w:rsidRDefault="009E0BA4" w:rsidP="009E0BA4">
      <w:r w:rsidRPr="00692FA4">
        <w:tab/>
      </w:r>
      <w:r w:rsidRPr="00692FA4">
        <w:tab/>
      </w:r>
      <w:r w:rsidRPr="00692FA4">
        <w:tab/>
        <w:t>identification  _____________________</w:t>
      </w:r>
    </w:p>
    <w:p w:rsidR="009E0BA4" w:rsidRPr="00692FA4" w:rsidRDefault="009E0BA4" w:rsidP="009E0BA4"/>
    <w:p w:rsidR="009E0BA4" w:rsidRPr="00692FA4" w:rsidRDefault="009E0BA4" w:rsidP="009E0BA4">
      <w:r w:rsidRPr="00692FA4">
        <w:t>Madame, Mademoiselle, Monsieur:________________________________________________</w:t>
      </w:r>
    </w:p>
    <w:p w:rsidR="009E0BA4" w:rsidRPr="00692FA4" w:rsidRDefault="009E0BA4" w:rsidP="009E0BA4">
      <w:pPr>
        <w:spacing w:after="0"/>
      </w:pPr>
      <w:r w:rsidRPr="00692FA4">
        <w:t>Copilote ou passager(e) de l'ULM désigné ci-dessus.</w:t>
      </w:r>
    </w:p>
    <w:p w:rsidR="009E0BA4" w:rsidRPr="00692FA4" w:rsidRDefault="009E0BA4" w:rsidP="009E0BA4">
      <w:pPr>
        <w:spacing w:after="0"/>
        <w:jc w:val="center"/>
      </w:pPr>
    </w:p>
    <w:p w:rsidR="00DE7B59" w:rsidRPr="00DE7B59" w:rsidRDefault="009E0BA4" w:rsidP="00DE7B59">
      <w:pPr>
        <w:spacing w:after="0"/>
      </w:pPr>
      <w:r w:rsidRPr="00692FA4">
        <w:t xml:space="preserve">Reconnaissons sans réserve avoir pris </w:t>
      </w:r>
      <w:r w:rsidRPr="00DE7B59">
        <w:t xml:space="preserve">connaissance de la présente " </w:t>
      </w:r>
      <w:r w:rsidR="00DE7B59" w:rsidRPr="00DE7B59">
        <w:t xml:space="preserve">déclaration et acceptation des risques, </w:t>
      </w:r>
    </w:p>
    <w:p w:rsidR="009E0BA4" w:rsidRPr="00DE7B59" w:rsidRDefault="00DE7B59" w:rsidP="00DE7B59">
      <w:pPr>
        <w:spacing w:after="0"/>
      </w:pPr>
      <w:r w:rsidRPr="00DE7B59">
        <w:t>prise de connaissance du manuel d'exploitation et autorisation  d’utilisation des  images.".</w:t>
      </w:r>
    </w:p>
    <w:p w:rsidR="009E0BA4" w:rsidRPr="00DE7B59" w:rsidRDefault="009E0BA4" w:rsidP="009E0BA4">
      <w:pPr>
        <w:spacing w:after="0"/>
      </w:pPr>
    </w:p>
    <w:p w:rsidR="009361FF" w:rsidRPr="00692FA4" w:rsidRDefault="00AF63A8" w:rsidP="009E0BA4">
      <w:pPr>
        <w:spacing w:after="0"/>
      </w:pPr>
      <w:r w:rsidRPr="00692FA4">
        <w:t>Le C</w:t>
      </w:r>
      <w:r w:rsidR="009361FF" w:rsidRPr="00692FA4">
        <w:t xml:space="preserve">omité </w:t>
      </w:r>
      <w:r w:rsidRPr="00692FA4">
        <w:t>R</w:t>
      </w:r>
      <w:r w:rsidR="009361FF" w:rsidRPr="00692FA4">
        <w:t xml:space="preserve">égional  ULM de Bretagne, organisateur, </w:t>
      </w:r>
      <w:r w:rsidR="00C90BED" w:rsidRPr="00692FA4">
        <w:t xml:space="preserve"> rappelle aux p</w:t>
      </w:r>
      <w:r w:rsidR="00AE50E4">
        <w:t>articipants du TRO  BREIZH  2016</w:t>
      </w:r>
      <w:r w:rsidR="006145FA" w:rsidRPr="00692FA4">
        <w:t xml:space="preserve"> </w:t>
      </w:r>
      <w:r w:rsidR="00C90BED" w:rsidRPr="00692FA4">
        <w:t xml:space="preserve"> les données suivantes qui définissent le rôle et les responsabilités de chacun.</w:t>
      </w:r>
    </w:p>
    <w:p w:rsidR="00C90BED" w:rsidRPr="00692FA4" w:rsidRDefault="00A67D24" w:rsidP="009E0BA4">
      <w:pPr>
        <w:spacing w:after="0"/>
      </w:pPr>
      <w:r w:rsidRPr="00692FA4">
        <w:t>Le Comité R</w:t>
      </w:r>
      <w:r w:rsidR="00C90BED" w:rsidRPr="00692FA4">
        <w:t>égional  ULM de Bretagne a essentiellement  pour vocation  d'organiser une opération de loisir  aéronautique mettant principalement en place les structures à même de favoriser dans les meilleures conditions le développement de l'évènement.</w:t>
      </w:r>
    </w:p>
    <w:p w:rsidR="00C90BED" w:rsidRPr="00692FA4" w:rsidRDefault="00C90BED" w:rsidP="009E0BA4">
      <w:pPr>
        <w:spacing w:after="0"/>
        <w:rPr>
          <w:b/>
        </w:rPr>
      </w:pPr>
    </w:p>
    <w:p w:rsidR="00AF63A8" w:rsidRPr="00692FA4" w:rsidRDefault="00AF63A8" w:rsidP="009E0BA4">
      <w:pPr>
        <w:spacing w:after="0"/>
        <w:rPr>
          <w:b/>
        </w:rPr>
      </w:pPr>
      <w:r w:rsidRPr="00692FA4">
        <w:rPr>
          <w:b/>
        </w:rPr>
        <w:tab/>
        <w:t>→  Les actions  du Comité Régional  ULM de Bretagne visent:</w:t>
      </w:r>
    </w:p>
    <w:p w:rsidR="009E0BA4" w:rsidRPr="00692FA4" w:rsidRDefault="00AF63A8" w:rsidP="009E0BA4">
      <w:pPr>
        <w:spacing w:after="0"/>
      </w:pPr>
      <w:r w:rsidRPr="00692FA4">
        <w:rPr>
          <w:b/>
        </w:rPr>
        <w:tab/>
      </w:r>
      <w:r w:rsidRPr="00692FA4">
        <w:rPr>
          <w:b/>
        </w:rPr>
        <w:tab/>
      </w:r>
      <w:r w:rsidRPr="00692FA4">
        <w:t>°Au regroupement  des pilotes d'ULM et  de leurs passagers.</w:t>
      </w:r>
    </w:p>
    <w:p w:rsidR="00AF63A8" w:rsidRPr="00692FA4" w:rsidRDefault="00AF63A8" w:rsidP="009E0BA4">
      <w:pPr>
        <w:spacing w:after="0"/>
      </w:pPr>
      <w:r w:rsidRPr="00692FA4">
        <w:tab/>
      </w:r>
      <w:r w:rsidRPr="00692FA4">
        <w:tab/>
        <w:t>°A l'obtention des autorisations de toutes sortes.</w:t>
      </w:r>
    </w:p>
    <w:p w:rsidR="00AF63A8" w:rsidRPr="00692FA4" w:rsidRDefault="00AF63A8" w:rsidP="009E0BA4">
      <w:pPr>
        <w:spacing w:after="0"/>
      </w:pPr>
      <w:r w:rsidRPr="00692FA4">
        <w:tab/>
      </w:r>
      <w:r w:rsidRPr="00692FA4">
        <w:tab/>
        <w:t>°</w:t>
      </w:r>
      <w:r w:rsidR="00015744" w:rsidRPr="00692FA4">
        <w:t>A la mise en place de la logistique  et des structures d'accueil sur les  terrains étapes.</w:t>
      </w:r>
    </w:p>
    <w:p w:rsidR="00015744" w:rsidRPr="00692FA4" w:rsidRDefault="00015744" w:rsidP="009E0BA4">
      <w:pPr>
        <w:spacing w:after="0"/>
      </w:pPr>
      <w:r w:rsidRPr="00692FA4">
        <w:tab/>
      </w:r>
      <w:r w:rsidRPr="00692FA4">
        <w:tab/>
        <w:t>° A l'organisation de l'avitaillement.</w:t>
      </w:r>
    </w:p>
    <w:p w:rsidR="00015744" w:rsidRPr="00692FA4" w:rsidRDefault="00015744" w:rsidP="009E0BA4">
      <w:pPr>
        <w:spacing w:after="0"/>
      </w:pPr>
      <w:r w:rsidRPr="00692FA4">
        <w:tab/>
      </w:r>
      <w:r w:rsidRPr="00692FA4">
        <w:tab/>
        <w:t xml:space="preserve">°A la mise à disposition d'observations et de prévisions météorologiques. Chaque  pilote, </w:t>
      </w:r>
      <w:r w:rsidR="006B0DB3" w:rsidRPr="00692FA4">
        <w:tab/>
      </w:r>
      <w:r w:rsidR="006B0DB3" w:rsidRPr="00692FA4">
        <w:tab/>
      </w:r>
      <w:r w:rsidR="006B0DB3" w:rsidRPr="00692FA4">
        <w:tab/>
      </w:r>
      <w:r w:rsidRPr="00692FA4">
        <w:t xml:space="preserve">après avoir pris connaissance de ces données  demeure seul responsable de la </w:t>
      </w:r>
      <w:r w:rsidR="006B0DB3" w:rsidRPr="00692FA4">
        <w:tab/>
      </w:r>
      <w:r w:rsidR="006B0DB3" w:rsidRPr="00692FA4">
        <w:tab/>
      </w:r>
      <w:r w:rsidR="006B0DB3" w:rsidRPr="00692FA4">
        <w:tab/>
      </w:r>
      <w:r w:rsidR="006B0DB3" w:rsidRPr="00692FA4">
        <w:tab/>
      </w:r>
      <w:r w:rsidRPr="00692FA4">
        <w:t>décision d'effectuer ou non ces vols.</w:t>
      </w:r>
    </w:p>
    <w:p w:rsidR="00015744" w:rsidRDefault="00015744" w:rsidP="009E0BA4">
      <w:pPr>
        <w:spacing w:after="0"/>
      </w:pPr>
      <w:r w:rsidRPr="00692FA4">
        <w:tab/>
      </w:r>
      <w:r w:rsidRPr="00692FA4">
        <w:tab/>
        <w:t>°</w:t>
      </w:r>
      <w:r w:rsidR="001F5644" w:rsidRPr="00692FA4">
        <w:t>Surtout à</w:t>
      </w:r>
      <w:r w:rsidRPr="00692FA4">
        <w:t xml:space="preserve"> rappeler les limites de ses  interventions et obligations </w:t>
      </w:r>
      <w:r w:rsidR="001F5644" w:rsidRPr="00692FA4">
        <w:t xml:space="preserve"> </w:t>
      </w:r>
      <w:r w:rsidRPr="00692FA4">
        <w:t xml:space="preserve">dans le domaine de la </w:t>
      </w:r>
      <w:r w:rsidR="006B0DB3" w:rsidRPr="00692FA4">
        <w:tab/>
      </w:r>
      <w:r w:rsidR="006B0DB3" w:rsidRPr="00692FA4">
        <w:tab/>
      </w:r>
      <w:r w:rsidR="006B0DB3" w:rsidRPr="00692FA4">
        <w:tab/>
      </w:r>
      <w:r w:rsidRPr="00692FA4">
        <w:t xml:space="preserve">sécurité  et ne saurait en rien se </w:t>
      </w:r>
      <w:r w:rsidR="001F5644" w:rsidRPr="00692FA4">
        <w:t>substituer</w:t>
      </w:r>
      <w:r w:rsidRPr="00692FA4">
        <w:t xml:space="preserve"> </w:t>
      </w:r>
      <w:r w:rsidR="001F5644" w:rsidRPr="00692FA4">
        <w:t xml:space="preserve"> aux prérogatives, exigences et obligations  </w:t>
      </w:r>
      <w:r w:rsidR="006B0DB3" w:rsidRPr="00692FA4">
        <w:tab/>
      </w:r>
      <w:r w:rsidR="006B0DB3" w:rsidRPr="00692FA4">
        <w:tab/>
      </w:r>
      <w:r w:rsidR="006B0DB3" w:rsidRPr="00692FA4">
        <w:tab/>
      </w:r>
      <w:r w:rsidR="001F5644" w:rsidRPr="00692FA4">
        <w:t>qui ne pèsent que sur le seul commandant de bord.</w:t>
      </w:r>
    </w:p>
    <w:p w:rsidR="00692FA4" w:rsidRDefault="00692FA4" w:rsidP="009E0BA4">
      <w:pPr>
        <w:spacing w:after="0"/>
      </w:pPr>
    </w:p>
    <w:p w:rsidR="00692FA4" w:rsidRPr="00692FA4" w:rsidRDefault="00692FA4" w:rsidP="00692FA4">
      <w:pPr>
        <w:spacing w:after="0"/>
        <w:rPr>
          <w:b/>
        </w:rPr>
      </w:pPr>
      <w:r>
        <w:rPr>
          <w:b/>
        </w:rPr>
        <w:tab/>
      </w:r>
      <w:r w:rsidRPr="00692FA4">
        <w:rPr>
          <w:b/>
        </w:rPr>
        <w:t>→ L'attention de tous les participants est attirée :</w:t>
      </w:r>
    </w:p>
    <w:p w:rsidR="00692FA4" w:rsidRPr="00692FA4" w:rsidRDefault="00692FA4" w:rsidP="00692FA4">
      <w:pPr>
        <w:spacing w:after="0"/>
      </w:pPr>
      <w:r w:rsidRPr="00692FA4">
        <w:rPr>
          <w:b/>
        </w:rPr>
        <w:tab/>
      </w:r>
      <w:r w:rsidRPr="00692FA4">
        <w:tab/>
        <w:t xml:space="preserve">°Sur l'impérative nécessité que chacun des équipages soit équipé  d'une  radio en état de </w:t>
      </w:r>
      <w:r w:rsidRPr="00692FA4">
        <w:tab/>
      </w:r>
      <w:r w:rsidRPr="00692FA4">
        <w:tab/>
      </w:r>
      <w:r w:rsidRPr="00692FA4">
        <w:tab/>
        <w:t>marche et d'un altimètre.</w:t>
      </w:r>
    </w:p>
    <w:p w:rsidR="00692FA4" w:rsidRPr="00692FA4" w:rsidRDefault="00692FA4" w:rsidP="00692FA4">
      <w:pPr>
        <w:spacing w:after="0"/>
      </w:pPr>
      <w:r w:rsidRPr="00692FA4">
        <w:tab/>
      </w:r>
      <w:r w:rsidRPr="00692FA4">
        <w:tab/>
        <w:t xml:space="preserve">°Sur  les avantages en terme de sécurité d'être équipé d'un parachute de secours  et d'un </w:t>
      </w:r>
      <w:r w:rsidRPr="00692FA4">
        <w:tab/>
      </w:r>
      <w:r w:rsidRPr="00692FA4">
        <w:tab/>
      </w:r>
      <w:r w:rsidRPr="00692FA4">
        <w:tab/>
        <w:t>GPS.</w:t>
      </w:r>
    </w:p>
    <w:p w:rsidR="006145FA" w:rsidRPr="00692FA4" w:rsidRDefault="006B0DB3" w:rsidP="009E0BA4">
      <w:pPr>
        <w:spacing w:after="0"/>
      </w:pPr>
      <w:r w:rsidRPr="00692FA4">
        <w:t>1/2</w:t>
      </w:r>
    </w:p>
    <w:p w:rsidR="001F5644" w:rsidRPr="00692FA4" w:rsidRDefault="001F5644" w:rsidP="009E0BA4">
      <w:pPr>
        <w:spacing w:after="0"/>
      </w:pPr>
    </w:p>
    <w:p w:rsidR="001F5644" w:rsidRPr="00692FA4" w:rsidRDefault="001F5644" w:rsidP="00692FA4">
      <w:pPr>
        <w:spacing w:after="0"/>
      </w:pPr>
      <w:r w:rsidRPr="00692FA4">
        <w:tab/>
      </w:r>
    </w:p>
    <w:p w:rsidR="00A67D24" w:rsidRPr="00692FA4" w:rsidRDefault="00A67D24" w:rsidP="009E0BA4">
      <w:pPr>
        <w:spacing w:after="0"/>
      </w:pPr>
    </w:p>
    <w:p w:rsidR="00A67D24" w:rsidRPr="00692FA4" w:rsidRDefault="00A67D24" w:rsidP="009E0BA4">
      <w:pPr>
        <w:spacing w:after="0"/>
      </w:pPr>
      <w:r w:rsidRPr="00692FA4">
        <w:t>Le Comité Régional  ULM de Bretagne rappelle à chaque participant  que les conditions de navigation envisagées revêtent des risques aéronautiques  mais aussi des risques liés aux survols de zones inhospitalières. Chaque participant reconnait accepter  pleinement ces risques notamment par la signature de la présente déclaration.</w:t>
      </w:r>
    </w:p>
    <w:p w:rsidR="007F33D5" w:rsidRPr="00692FA4" w:rsidRDefault="007F33D5" w:rsidP="009E0BA4">
      <w:pPr>
        <w:spacing w:after="0"/>
      </w:pPr>
    </w:p>
    <w:p w:rsidR="007F33D5" w:rsidRPr="00692FA4" w:rsidRDefault="007F33D5" w:rsidP="009E0BA4">
      <w:pPr>
        <w:spacing w:after="0"/>
      </w:pPr>
      <w:r w:rsidRPr="00692FA4">
        <w:t>Le Comité Régional  ULM de Bretagne ne souscrit vis à vis de ces risques aucune obligation de quelque nature que ce soit. Chacun des participants devant - seul- décider  d'affronter</w:t>
      </w:r>
      <w:r w:rsidR="006B0DB3" w:rsidRPr="00692FA4">
        <w:t xml:space="preserve"> ou non</w:t>
      </w:r>
      <w:r w:rsidRPr="00692FA4">
        <w:t xml:space="preserve"> le vol envisagé et les risques inhérents à ce vol indépendamment des  avis qui seront fournis par l'organisation.</w:t>
      </w:r>
    </w:p>
    <w:p w:rsidR="007F33D5" w:rsidRPr="00692FA4" w:rsidRDefault="007F33D5" w:rsidP="009E0BA4">
      <w:pPr>
        <w:spacing w:after="0"/>
      </w:pPr>
    </w:p>
    <w:p w:rsidR="007F33D5" w:rsidRPr="00692FA4" w:rsidRDefault="007F33D5" w:rsidP="009E0BA4">
      <w:pPr>
        <w:spacing w:after="0"/>
      </w:pPr>
      <w:r w:rsidRPr="00692FA4">
        <w:t>Le Comité Régional  ULM de Bretagne pourra décider  l'interruption définitive de la navigation , notamment pour causes météorologiques.</w:t>
      </w:r>
    </w:p>
    <w:p w:rsidR="007F33D5" w:rsidRPr="00692FA4" w:rsidRDefault="007F33D5" w:rsidP="009E0BA4">
      <w:pPr>
        <w:spacing w:after="0"/>
      </w:pPr>
    </w:p>
    <w:p w:rsidR="007F33D5" w:rsidRPr="00692FA4" w:rsidRDefault="007F33D5" w:rsidP="009E0BA4">
      <w:pPr>
        <w:spacing w:after="0"/>
      </w:pPr>
      <w:r w:rsidRPr="00692FA4">
        <w:t>Le Comité Régional  ULM de Bretagne rappelle à chaque participant  l'impérative nécessité d'avoir vérifié ou fait vérifi</w:t>
      </w:r>
      <w:r w:rsidR="00491237">
        <w:t xml:space="preserve">er </w:t>
      </w:r>
      <w:r w:rsidR="003F667E" w:rsidRPr="00692FA4">
        <w:t xml:space="preserve"> dans le strict respect des prescriptions édictées par la motoriste et/ou le fabriquant, l'état technique de son ULM.</w:t>
      </w:r>
    </w:p>
    <w:p w:rsidR="003F667E" w:rsidRPr="00692FA4" w:rsidRDefault="006B0DB3" w:rsidP="009E0BA4">
      <w:pPr>
        <w:spacing w:after="0"/>
      </w:pPr>
      <w:r w:rsidRPr="00692FA4">
        <w:t xml:space="preserve">Le Comité Régional  ULM de Bretagne </w:t>
      </w:r>
      <w:r w:rsidR="003F667E" w:rsidRPr="00692FA4">
        <w:t xml:space="preserve"> </w:t>
      </w:r>
      <w:r w:rsidR="00333118" w:rsidRPr="00692FA4">
        <w:t>rappelle</w:t>
      </w:r>
      <w:r w:rsidR="003F667E" w:rsidRPr="00692FA4">
        <w:t xml:space="preserve"> que le vol doit être effectué dans les strictes conditions définies  par la règlementation</w:t>
      </w:r>
      <w:r w:rsidR="00333118" w:rsidRPr="00692FA4">
        <w:t xml:space="preserve"> aérienne et  le suivi des consignes  données au briefing</w:t>
      </w:r>
      <w:r w:rsidRPr="00692FA4">
        <w:t>.</w:t>
      </w:r>
    </w:p>
    <w:p w:rsidR="00333118" w:rsidRPr="00692FA4" w:rsidRDefault="00333118" w:rsidP="009E0BA4">
      <w:pPr>
        <w:spacing w:after="0"/>
      </w:pPr>
    </w:p>
    <w:p w:rsidR="00333118" w:rsidRPr="00692FA4" w:rsidRDefault="00333118" w:rsidP="009E0BA4">
      <w:pPr>
        <w:spacing w:after="0"/>
      </w:pPr>
      <w:r w:rsidRPr="00692FA4">
        <w:t>La présente  déclaration a été signée  par le pilote et le passager visés ci-dessus  qui reconnaissent avoir  intégralement pris connaissance et apprécié  sans réserve la portée des déclarations exposées ci-avant.</w:t>
      </w:r>
    </w:p>
    <w:p w:rsidR="00333118" w:rsidRPr="00692FA4" w:rsidRDefault="00333118" w:rsidP="009E0BA4">
      <w:pPr>
        <w:spacing w:after="0"/>
      </w:pPr>
      <w:r w:rsidRPr="00692FA4">
        <w:t>Ils reconnaissent également par leurs signatures avoir pris connaissance du "Manuel d'exploitation" joint à la présente déclaration et en avoir accepté sans réserve</w:t>
      </w:r>
      <w:r w:rsidR="006145FA" w:rsidRPr="00692FA4">
        <w:t xml:space="preserve"> la totalité du contenu.</w:t>
      </w:r>
    </w:p>
    <w:p w:rsidR="00426683" w:rsidRPr="00692FA4" w:rsidRDefault="00426683" w:rsidP="009E0BA4">
      <w:pPr>
        <w:spacing w:after="0"/>
      </w:pPr>
    </w:p>
    <w:p w:rsidR="00FB3674" w:rsidRPr="00692FA4" w:rsidRDefault="00FB3674" w:rsidP="009E0BA4">
      <w:pPr>
        <w:spacing w:after="0"/>
        <w:rPr>
          <w:b/>
        </w:rPr>
      </w:pPr>
      <w:r w:rsidRPr="00692FA4">
        <w:rPr>
          <w:b/>
        </w:rPr>
        <w:t>→</w:t>
      </w:r>
      <w:r w:rsidR="00426683" w:rsidRPr="00692FA4">
        <w:rPr>
          <w:b/>
        </w:rPr>
        <w:t xml:space="preserve"> </w:t>
      </w:r>
      <w:r w:rsidRPr="00692FA4">
        <w:t xml:space="preserve">  A</w:t>
      </w:r>
      <w:r w:rsidRPr="00692FA4">
        <w:rPr>
          <w:b/>
        </w:rPr>
        <w:t>utorisation   d’utilisation  des   images</w:t>
      </w:r>
      <w:r w:rsidR="00426683" w:rsidRPr="00692FA4">
        <w:rPr>
          <w:b/>
        </w:rPr>
        <w:t>.</w:t>
      </w:r>
    </w:p>
    <w:p w:rsidR="00FB3674" w:rsidRDefault="00B32211" w:rsidP="00FB3674">
      <w:pPr>
        <w:ind w:firstLine="708"/>
        <w:jc w:val="both"/>
      </w:pPr>
      <w:r>
        <w:t>L</w:t>
      </w:r>
      <w:r w:rsidRPr="00692FA4">
        <w:t>e pilote et le passager</w:t>
      </w:r>
      <w:r>
        <w:t xml:space="preserve">/copilote </w:t>
      </w:r>
      <w:r w:rsidR="00FB3674" w:rsidRPr="00692FA4">
        <w:t xml:space="preserve"> autorisent également par leur signature le Comité Régional  ULM de Bretagne , les personnes et les Sociétés engagées par elle à utiliser tout ou partie des images photographiées ou filmées d</w:t>
      </w:r>
      <w:r w:rsidR="00AE50E4">
        <w:t xml:space="preserve">ans le cadre  Du </w:t>
      </w:r>
      <w:proofErr w:type="spellStart"/>
      <w:r w:rsidR="00AE50E4">
        <w:t>Tro</w:t>
      </w:r>
      <w:proofErr w:type="spellEnd"/>
      <w:r w:rsidR="00AE50E4">
        <w:t xml:space="preserve"> </w:t>
      </w:r>
      <w:proofErr w:type="spellStart"/>
      <w:r w:rsidR="00AE50E4">
        <w:t>Breizh</w:t>
      </w:r>
      <w:proofErr w:type="spellEnd"/>
      <w:r w:rsidR="00AE50E4">
        <w:t xml:space="preserve"> 2016</w:t>
      </w:r>
      <w:r w:rsidR="00FB3674" w:rsidRPr="00692FA4">
        <w:t>. Cette autorisation est consentie au Comité Régional  ULM de Bretagne, aux personnes et Sociétés engagées par elle en vue de l’exploitation des images (reproduction et représentation) par tous modes et procédés connus et inconnus à ce jour, sur tous supports, en tous formats, dans le monde entier, intégralement ou partiellement.</w:t>
      </w:r>
    </w:p>
    <w:p w:rsidR="00C047A5" w:rsidRDefault="000422D4" w:rsidP="00FB3674">
      <w:pPr>
        <w:ind w:firstLine="708"/>
        <w:jc w:val="both"/>
      </w:pPr>
      <w:r>
        <w:rPr>
          <w:noProof/>
          <w:lang w:eastAsia="fr-FR"/>
        </w:rPr>
        <w:pict>
          <v:shapetype id="_x0000_t202" coordsize="21600,21600" o:spt="202" path="m,l,21600r21600,l21600,xe">
            <v:stroke joinstyle="miter"/>
            <v:path gradientshapeok="t" o:connecttype="rect"/>
          </v:shapetype>
          <v:shape id="_x0000_s1029" type="#_x0000_t202" style="position:absolute;left:0;text-align:left;margin-left:276pt;margin-top:2.9pt;width:258pt;height:223.45pt;z-index:251661312" stroked="f">
            <v:textbox style="mso-next-textbox:#_x0000_s1029">
              <w:txbxContent>
                <w:p w:rsidR="002D6E20" w:rsidRDefault="002D6E20" w:rsidP="002D6E20">
                  <w:pPr>
                    <w:spacing w:after="0"/>
                    <w:rPr>
                      <w:szCs w:val="20"/>
                    </w:rPr>
                  </w:pPr>
                  <w:r>
                    <w:rPr>
                      <w:szCs w:val="20"/>
                    </w:rPr>
                    <w:t>Fait à:</w:t>
                  </w:r>
                  <w:r>
                    <w:rPr>
                      <w:szCs w:val="20"/>
                    </w:rPr>
                    <w:tab/>
                  </w:r>
                  <w:r w:rsidRPr="00F3293A">
                    <w:rPr>
                      <w:szCs w:val="20"/>
                    </w:rPr>
                    <w:t>____________________________</w:t>
                  </w:r>
                  <w:r>
                    <w:rPr>
                      <w:szCs w:val="20"/>
                    </w:rPr>
                    <w:t>____</w:t>
                  </w:r>
                </w:p>
                <w:p w:rsidR="002D6E20" w:rsidRPr="00F3293A" w:rsidRDefault="002D6E20" w:rsidP="002D6E20">
                  <w:pPr>
                    <w:spacing w:after="0"/>
                    <w:rPr>
                      <w:szCs w:val="20"/>
                    </w:rPr>
                  </w:pPr>
                </w:p>
                <w:p w:rsidR="002D6E20" w:rsidRPr="00F3293A" w:rsidRDefault="002D6E20" w:rsidP="002D6E20">
                  <w:pPr>
                    <w:spacing w:after="0"/>
                    <w:rPr>
                      <w:szCs w:val="20"/>
                    </w:rPr>
                  </w:pPr>
                  <w:r w:rsidRPr="00F3293A">
                    <w:rPr>
                      <w:szCs w:val="20"/>
                    </w:rPr>
                    <w:t>Le</w:t>
                  </w:r>
                  <w:r>
                    <w:rPr>
                      <w:szCs w:val="20"/>
                    </w:rPr>
                    <w:t>:</w:t>
                  </w:r>
                  <w:r w:rsidRPr="00F3293A">
                    <w:rPr>
                      <w:szCs w:val="20"/>
                    </w:rPr>
                    <w:tab/>
                    <w:t>________________________________</w:t>
                  </w:r>
                </w:p>
                <w:p w:rsidR="002D6E20" w:rsidRPr="00F3293A" w:rsidRDefault="002D6E20" w:rsidP="002D6E20">
                  <w:pPr>
                    <w:spacing w:after="0"/>
                    <w:rPr>
                      <w:szCs w:val="20"/>
                    </w:rPr>
                  </w:pPr>
                </w:p>
                <w:p w:rsidR="002D6E20" w:rsidRPr="00F3293A" w:rsidRDefault="002D6E20" w:rsidP="002D6E20">
                  <w:pPr>
                    <w:spacing w:after="0"/>
                    <w:rPr>
                      <w:szCs w:val="20"/>
                    </w:rPr>
                  </w:pPr>
                  <w:r w:rsidRPr="00F3293A">
                    <w:rPr>
                      <w:szCs w:val="20"/>
                    </w:rPr>
                    <w:t xml:space="preserve"> Le </w:t>
                  </w:r>
                  <w:r>
                    <w:rPr>
                      <w:szCs w:val="20"/>
                    </w:rPr>
                    <w:t>co</w:t>
                  </w:r>
                  <w:r w:rsidRPr="00F3293A">
                    <w:rPr>
                      <w:szCs w:val="20"/>
                    </w:rPr>
                    <w:t>pilote</w:t>
                  </w:r>
                  <w:r>
                    <w:rPr>
                      <w:szCs w:val="20"/>
                    </w:rPr>
                    <w:t xml:space="preserve">/passager:  </w:t>
                  </w:r>
                  <w:r w:rsidRPr="00F3293A">
                    <w:rPr>
                      <w:szCs w:val="20"/>
                    </w:rPr>
                    <w:t>____________________</w:t>
                  </w:r>
                </w:p>
                <w:p w:rsidR="002D6E20" w:rsidRPr="00F3293A" w:rsidRDefault="002D6E20" w:rsidP="002D6E20">
                  <w:pPr>
                    <w:spacing w:after="0"/>
                    <w:rPr>
                      <w:szCs w:val="20"/>
                    </w:rPr>
                  </w:pPr>
                </w:p>
                <w:p w:rsidR="002D6E20" w:rsidRPr="00F3293A" w:rsidRDefault="002D6E20" w:rsidP="002D6E20">
                  <w:pPr>
                    <w:spacing w:after="0"/>
                    <w:rPr>
                      <w:szCs w:val="20"/>
                    </w:rPr>
                  </w:pPr>
                  <w:r w:rsidRPr="00F3293A">
                    <w:rPr>
                      <w:szCs w:val="20"/>
                    </w:rPr>
                    <w:t>Demeurant</w:t>
                  </w:r>
                  <w:r>
                    <w:rPr>
                      <w:szCs w:val="20"/>
                    </w:rPr>
                    <w:t xml:space="preserve">: </w:t>
                  </w:r>
                  <w:r w:rsidRPr="00F3293A">
                    <w:rPr>
                      <w:szCs w:val="20"/>
                    </w:rPr>
                    <w:t>__________________________</w:t>
                  </w:r>
                  <w:r>
                    <w:rPr>
                      <w:szCs w:val="20"/>
                    </w:rPr>
                    <w:t>__</w:t>
                  </w:r>
                </w:p>
                <w:p w:rsidR="002D6E20" w:rsidRPr="00F3293A" w:rsidRDefault="002D6E20" w:rsidP="002D6E20">
                  <w:pPr>
                    <w:spacing w:after="0"/>
                    <w:rPr>
                      <w:szCs w:val="20"/>
                    </w:rPr>
                  </w:pPr>
                </w:p>
                <w:p w:rsidR="002D6E20" w:rsidRPr="00F3293A" w:rsidRDefault="002D6E20" w:rsidP="002D6E20">
                  <w:pPr>
                    <w:spacing w:after="0"/>
                    <w:rPr>
                      <w:szCs w:val="20"/>
                    </w:rPr>
                  </w:pPr>
                  <w:r w:rsidRPr="00F3293A">
                    <w:rPr>
                      <w:szCs w:val="20"/>
                    </w:rPr>
                    <w:t>____________________</w:t>
                  </w:r>
                  <w:r>
                    <w:rPr>
                      <w:szCs w:val="20"/>
                    </w:rPr>
                    <w:t>__________________</w:t>
                  </w:r>
                </w:p>
                <w:p w:rsidR="002D6E20" w:rsidRPr="00F3293A" w:rsidRDefault="002D6E20" w:rsidP="002D6E20">
                  <w:pPr>
                    <w:spacing w:after="0"/>
                    <w:rPr>
                      <w:szCs w:val="20"/>
                    </w:rPr>
                  </w:pPr>
                </w:p>
                <w:p w:rsidR="002D6E20" w:rsidRPr="00F3293A" w:rsidRDefault="002D6E20" w:rsidP="002D6E20">
                  <w:pPr>
                    <w:spacing w:after="0"/>
                    <w:rPr>
                      <w:szCs w:val="20"/>
                    </w:rPr>
                  </w:pPr>
                  <w:r w:rsidRPr="00F3293A">
                    <w:rPr>
                      <w:szCs w:val="20"/>
                    </w:rPr>
                    <w:t>________________________</w:t>
                  </w:r>
                  <w:r>
                    <w:rPr>
                      <w:szCs w:val="20"/>
                    </w:rPr>
                    <w:t>______________</w:t>
                  </w:r>
                </w:p>
                <w:p w:rsidR="002D6E20" w:rsidRPr="00F3293A" w:rsidRDefault="002D6E20" w:rsidP="002D6E20">
                  <w:pPr>
                    <w:spacing w:after="0"/>
                    <w:rPr>
                      <w:szCs w:val="20"/>
                    </w:rPr>
                  </w:pPr>
                </w:p>
                <w:p w:rsidR="002D6E20" w:rsidRPr="00F3293A" w:rsidRDefault="002D6E20" w:rsidP="002D6E20">
                  <w:pPr>
                    <w:spacing w:after="0"/>
                    <w:rPr>
                      <w:szCs w:val="20"/>
                    </w:rPr>
                  </w:pPr>
                  <w:r w:rsidRPr="00F3293A">
                    <w:rPr>
                      <w:szCs w:val="20"/>
                    </w:rPr>
                    <w:t>Signature (Précédée de la mention “bon pour accord”)</w:t>
                  </w:r>
                </w:p>
                <w:p w:rsidR="002D6E20" w:rsidRPr="00F3293A" w:rsidRDefault="002D6E20" w:rsidP="002D6E20">
                  <w:pPr>
                    <w:spacing w:after="0"/>
                    <w:rPr>
                      <w:szCs w:val="20"/>
                    </w:rPr>
                  </w:pPr>
                </w:p>
                <w:p w:rsidR="002D6E20" w:rsidRPr="00DA2922" w:rsidRDefault="002D6E20" w:rsidP="002D6E20">
                  <w:pPr>
                    <w:spacing w:after="0"/>
                    <w:rPr>
                      <w:sz w:val="20"/>
                      <w:szCs w:val="20"/>
                    </w:rPr>
                  </w:pPr>
                </w:p>
              </w:txbxContent>
            </v:textbox>
          </v:shape>
        </w:pict>
      </w:r>
      <w:r>
        <w:rPr>
          <w:noProof/>
        </w:rPr>
        <w:pict>
          <v:shape id="_x0000_s1026" type="#_x0000_t202" style="position:absolute;left:0;text-align:left;margin-left:-2.25pt;margin-top:2.9pt;width:258pt;height:223.45pt;z-index:251660288" stroked="f">
            <v:textbox style="mso-next-textbox:#_x0000_s1026">
              <w:txbxContent>
                <w:p w:rsidR="00426683" w:rsidRDefault="002D6E20" w:rsidP="00DA2922">
                  <w:pPr>
                    <w:spacing w:after="0"/>
                    <w:rPr>
                      <w:szCs w:val="20"/>
                    </w:rPr>
                  </w:pPr>
                  <w:r>
                    <w:rPr>
                      <w:szCs w:val="20"/>
                    </w:rPr>
                    <w:t>Fait à:</w:t>
                  </w:r>
                  <w:r w:rsidR="00F3293A">
                    <w:rPr>
                      <w:szCs w:val="20"/>
                    </w:rPr>
                    <w:tab/>
                  </w:r>
                  <w:r w:rsidR="00426683" w:rsidRPr="00F3293A">
                    <w:rPr>
                      <w:szCs w:val="20"/>
                    </w:rPr>
                    <w:t>____________________________</w:t>
                  </w:r>
                  <w:r w:rsidR="00F3293A">
                    <w:rPr>
                      <w:szCs w:val="20"/>
                    </w:rPr>
                    <w:t>____</w:t>
                  </w:r>
                </w:p>
                <w:p w:rsidR="002D6E20" w:rsidRPr="00F3293A" w:rsidRDefault="002D6E20" w:rsidP="00DA2922">
                  <w:pPr>
                    <w:spacing w:after="0"/>
                    <w:rPr>
                      <w:szCs w:val="20"/>
                    </w:rPr>
                  </w:pPr>
                </w:p>
                <w:p w:rsidR="00426683" w:rsidRPr="00F3293A" w:rsidRDefault="00426683" w:rsidP="00DA2922">
                  <w:pPr>
                    <w:spacing w:after="0"/>
                    <w:rPr>
                      <w:szCs w:val="20"/>
                    </w:rPr>
                  </w:pPr>
                  <w:r w:rsidRPr="00F3293A">
                    <w:rPr>
                      <w:szCs w:val="20"/>
                    </w:rPr>
                    <w:t>Le</w:t>
                  </w:r>
                  <w:r w:rsidR="002D6E20">
                    <w:rPr>
                      <w:szCs w:val="20"/>
                    </w:rPr>
                    <w:t>:</w:t>
                  </w:r>
                  <w:r w:rsidRPr="00F3293A">
                    <w:rPr>
                      <w:szCs w:val="20"/>
                    </w:rPr>
                    <w:tab/>
                    <w:t>___________________________</w:t>
                  </w:r>
                  <w:r w:rsidR="00C047A5" w:rsidRPr="00F3293A">
                    <w:rPr>
                      <w:szCs w:val="20"/>
                    </w:rPr>
                    <w:t>_____</w:t>
                  </w:r>
                </w:p>
                <w:p w:rsidR="00426683" w:rsidRPr="00F3293A" w:rsidRDefault="00426683" w:rsidP="00DA2922">
                  <w:pPr>
                    <w:spacing w:after="0"/>
                    <w:rPr>
                      <w:szCs w:val="20"/>
                    </w:rPr>
                  </w:pPr>
                </w:p>
                <w:p w:rsidR="00426683" w:rsidRPr="00F3293A" w:rsidRDefault="00426683" w:rsidP="00DA2922">
                  <w:pPr>
                    <w:spacing w:after="0"/>
                    <w:rPr>
                      <w:szCs w:val="20"/>
                    </w:rPr>
                  </w:pPr>
                  <w:r w:rsidRPr="00F3293A">
                    <w:rPr>
                      <w:szCs w:val="20"/>
                    </w:rPr>
                    <w:t xml:space="preserve"> Le pilote</w:t>
                  </w:r>
                  <w:r w:rsidR="002D6E20">
                    <w:rPr>
                      <w:szCs w:val="20"/>
                    </w:rPr>
                    <w:t xml:space="preserve">: </w:t>
                  </w:r>
                  <w:r w:rsidRPr="00F3293A">
                    <w:rPr>
                      <w:szCs w:val="20"/>
                    </w:rPr>
                    <w:t>___________________________</w:t>
                  </w:r>
                  <w:r w:rsidR="00C047A5" w:rsidRPr="00F3293A">
                    <w:rPr>
                      <w:szCs w:val="20"/>
                    </w:rPr>
                    <w:t>___</w:t>
                  </w:r>
                </w:p>
                <w:p w:rsidR="00426683" w:rsidRPr="00F3293A" w:rsidRDefault="00426683" w:rsidP="00DA2922">
                  <w:pPr>
                    <w:spacing w:after="0"/>
                    <w:rPr>
                      <w:szCs w:val="20"/>
                    </w:rPr>
                  </w:pPr>
                </w:p>
                <w:p w:rsidR="00426683" w:rsidRPr="00F3293A" w:rsidRDefault="00426683" w:rsidP="00DA2922">
                  <w:pPr>
                    <w:spacing w:after="0"/>
                    <w:rPr>
                      <w:szCs w:val="20"/>
                    </w:rPr>
                  </w:pPr>
                  <w:r w:rsidRPr="00F3293A">
                    <w:rPr>
                      <w:szCs w:val="20"/>
                    </w:rPr>
                    <w:t>Demeurant</w:t>
                  </w:r>
                  <w:r w:rsidR="002D6E20">
                    <w:rPr>
                      <w:szCs w:val="20"/>
                    </w:rPr>
                    <w:t xml:space="preserve">: </w:t>
                  </w:r>
                  <w:r w:rsidRPr="00F3293A">
                    <w:rPr>
                      <w:szCs w:val="20"/>
                    </w:rPr>
                    <w:t>__________________________</w:t>
                  </w:r>
                  <w:r w:rsidR="002D6E20">
                    <w:rPr>
                      <w:szCs w:val="20"/>
                    </w:rPr>
                    <w:t>__</w:t>
                  </w:r>
                </w:p>
                <w:p w:rsidR="00426683" w:rsidRPr="00F3293A" w:rsidRDefault="00426683" w:rsidP="00DA2922">
                  <w:pPr>
                    <w:spacing w:after="0"/>
                    <w:rPr>
                      <w:szCs w:val="20"/>
                    </w:rPr>
                  </w:pPr>
                </w:p>
                <w:p w:rsidR="00426683" w:rsidRPr="00F3293A" w:rsidRDefault="00426683" w:rsidP="00DA2922">
                  <w:pPr>
                    <w:spacing w:after="0"/>
                    <w:rPr>
                      <w:szCs w:val="20"/>
                    </w:rPr>
                  </w:pPr>
                  <w:r w:rsidRPr="00F3293A">
                    <w:rPr>
                      <w:szCs w:val="20"/>
                    </w:rPr>
                    <w:t>____________________</w:t>
                  </w:r>
                  <w:r w:rsidR="002D6E20">
                    <w:rPr>
                      <w:szCs w:val="20"/>
                    </w:rPr>
                    <w:t>__________________</w:t>
                  </w:r>
                </w:p>
                <w:p w:rsidR="00426683" w:rsidRPr="00F3293A" w:rsidRDefault="00426683" w:rsidP="00DA2922">
                  <w:pPr>
                    <w:spacing w:after="0"/>
                    <w:rPr>
                      <w:szCs w:val="20"/>
                    </w:rPr>
                  </w:pPr>
                </w:p>
                <w:p w:rsidR="00426683" w:rsidRPr="00F3293A" w:rsidRDefault="00426683" w:rsidP="00DA2922">
                  <w:pPr>
                    <w:spacing w:after="0"/>
                    <w:rPr>
                      <w:szCs w:val="20"/>
                    </w:rPr>
                  </w:pPr>
                  <w:r w:rsidRPr="00F3293A">
                    <w:rPr>
                      <w:szCs w:val="20"/>
                    </w:rPr>
                    <w:t>________________________</w:t>
                  </w:r>
                  <w:r w:rsidR="002D6E20">
                    <w:rPr>
                      <w:szCs w:val="20"/>
                    </w:rPr>
                    <w:t>______________</w:t>
                  </w:r>
                </w:p>
                <w:p w:rsidR="00426683" w:rsidRPr="00F3293A" w:rsidRDefault="00426683" w:rsidP="00DA2922">
                  <w:pPr>
                    <w:spacing w:after="0"/>
                    <w:rPr>
                      <w:szCs w:val="20"/>
                    </w:rPr>
                  </w:pPr>
                </w:p>
                <w:p w:rsidR="00426683" w:rsidRPr="00F3293A" w:rsidRDefault="00426683" w:rsidP="00DA2922">
                  <w:pPr>
                    <w:spacing w:after="0"/>
                    <w:rPr>
                      <w:szCs w:val="20"/>
                    </w:rPr>
                  </w:pPr>
                  <w:r w:rsidRPr="00F3293A">
                    <w:rPr>
                      <w:szCs w:val="20"/>
                    </w:rPr>
                    <w:t>Signature (Précédée de la mention “bon pour accord”)</w:t>
                  </w:r>
                </w:p>
                <w:p w:rsidR="00426683" w:rsidRPr="00F3293A" w:rsidRDefault="00426683" w:rsidP="00DA2922">
                  <w:pPr>
                    <w:spacing w:after="0"/>
                    <w:rPr>
                      <w:szCs w:val="20"/>
                    </w:rPr>
                  </w:pPr>
                </w:p>
                <w:p w:rsidR="00426683" w:rsidRPr="00DA2922" w:rsidRDefault="00426683" w:rsidP="00DA2922">
                  <w:pPr>
                    <w:spacing w:after="0"/>
                    <w:rPr>
                      <w:sz w:val="20"/>
                      <w:szCs w:val="20"/>
                    </w:rPr>
                  </w:pPr>
                </w:p>
              </w:txbxContent>
            </v:textbox>
          </v:shape>
        </w:pict>
      </w:r>
    </w:p>
    <w:p w:rsidR="00C047A5" w:rsidRDefault="00C047A5" w:rsidP="00FB3674">
      <w:pPr>
        <w:ind w:firstLine="708"/>
        <w:jc w:val="both"/>
      </w:pPr>
    </w:p>
    <w:p w:rsidR="00C047A5" w:rsidRDefault="00C047A5" w:rsidP="00FB3674">
      <w:pPr>
        <w:ind w:firstLine="708"/>
        <w:jc w:val="both"/>
      </w:pPr>
    </w:p>
    <w:p w:rsidR="00C047A5" w:rsidRDefault="00C047A5" w:rsidP="00FB3674">
      <w:pPr>
        <w:ind w:firstLine="708"/>
        <w:jc w:val="both"/>
      </w:pPr>
    </w:p>
    <w:p w:rsidR="00C047A5" w:rsidRDefault="00C047A5" w:rsidP="00FB3674">
      <w:pPr>
        <w:ind w:firstLine="708"/>
        <w:jc w:val="both"/>
      </w:pPr>
    </w:p>
    <w:p w:rsidR="00C047A5" w:rsidRPr="00692FA4" w:rsidRDefault="00C047A5" w:rsidP="00FB3674">
      <w:pPr>
        <w:ind w:firstLine="708"/>
        <w:jc w:val="both"/>
      </w:pPr>
    </w:p>
    <w:p w:rsidR="00FB3674" w:rsidRPr="00692FA4" w:rsidRDefault="00FB3674" w:rsidP="009E0BA4">
      <w:pPr>
        <w:spacing w:after="0"/>
      </w:pPr>
    </w:p>
    <w:p w:rsidR="006145FA" w:rsidRPr="00692FA4" w:rsidRDefault="006145FA" w:rsidP="009E0BA4">
      <w:pPr>
        <w:spacing w:after="0"/>
      </w:pPr>
    </w:p>
    <w:p w:rsidR="006B0DB3" w:rsidRDefault="00C047A5" w:rsidP="009E0BA4">
      <w:pPr>
        <w:spacing w:after="0"/>
      </w:pPr>
      <w:r>
        <w:t>.</w:t>
      </w:r>
    </w:p>
    <w:p w:rsidR="00C047A5" w:rsidRDefault="00C047A5" w:rsidP="009E0BA4">
      <w:pPr>
        <w:spacing w:after="0"/>
      </w:pPr>
    </w:p>
    <w:p w:rsidR="00C047A5" w:rsidRDefault="00C047A5" w:rsidP="009E0BA4">
      <w:pPr>
        <w:spacing w:after="0"/>
      </w:pPr>
    </w:p>
    <w:p w:rsidR="008967E6" w:rsidRDefault="008967E6" w:rsidP="009E0BA4">
      <w:pPr>
        <w:spacing w:after="0"/>
      </w:pPr>
    </w:p>
    <w:p w:rsidR="00C047A5" w:rsidRDefault="00C047A5" w:rsidP="009E0BA4">
      <w:pPr>
        <w:spacing w:after="0"/>
      </w:pPr>
      <w:r>
        <w:t>2/2</w:t>
      </w:r>
    </w:p>
    <w:sectPr w:rsidR="00C047A5" w:rsidSect="009E0BA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147B"/>
    <w:multiLevelType w:val="hybridMultilevel"/>
    <w:tmpl w:val="F06AB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0D1D9E"/>
    <w:multiLevelType w:val="hybridMultilevel"/>
    <w:tmpl w:val="DF2076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BD4749"/>
    <w:rsid w:val="00015744"/>
    <w:rsid w:val="000422D4"/>
    <w:rsid w:val="001F5644"/>
    <w:rsid w:val="00251FCD"/>
    <w:rsid w:val="002D6E20"/>
    <w:rsid w:val="00333118"/>
    <w:rsid w:val="003F667E"/>
    <w:rsid w:val="00426683"/>
    <w:rsid w:val="00445FAC"/>
    <w:rsid w:val="00491237"/>
    <w:rsid w:val="00491F98"/>
    <w:rsid w:val="006145FA"/>
    <w:rsid w:val="00692FA4"/>
    <w:rsid w:val="006B0C14"/>
    <w:rsid w:val="006B0DB3"/>
    <w:rsid w:val="007F33D5"/>
    <w:rsid w:val="008967E6"/>
    <w:rsid w:val="009361FF"/>
    <w:rsid w:val="009E0BA4"/>
    <w:rsid w:val="00A67D24"/>
    <w:rsid w:val="00AE50E4"/>
    <w:rsid w:val="00AF63A8"/>
    <w:rsid w:val="00B32211"/>
    <w:rsid w:val="00BD4749"/>
    <w:rsid w:val="00C047A5"/>
    <w:rsid w:val="00C90BED"/>
    <w:rsid w:val="00C90DCF"/>
    <w:rsid w:val="00D1533B"/>
    <w:rsid w:val="00D42A72"/>
    <w:rsid w:val="00DE7B59"/>
    <w:rsid w:val="00F3293A"/>
    <w:rsid w:val="00F82E71"/>
    <w:rsid w:val="00FB3674"/>
    <w:rsid w:val="00FE083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33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F82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F82E71"/>
    <w:rPr>
      <w:rFonts w:ascii="Courier New" w:eastAsia="Times New Roman" w:hAnsi="Courier New" w:cs="Courier New"/>
      <w:sz w:val="20"/>
      <w:szCs w:val="20"/>
      <w:lang w:eastAsia="fr-FR"/>
    </w:rPr>
  </w:style>
  <w:style w:type="character" w:styleId="Lienhypertexte">
    <w:name w:val="Hyperlink"/>
    <w:basedOn w:val="Policepardfaut"/>
    <w:uiPriority w:val="99"/>
    <w:semiHidden/>
    <w:unhideWhenUsed/>
    <w:rsid w:val="00F82E71"/>
    <w:rPr>
      <w:color w:val="0000FF"/>
      <w:u w:val="single"/>
    </w:rPr>
  </w:style>
  <w:style w:type="paragraph" w:styleId="Paragraphedeliste">
    <w:name w:val="List Paragraph"/>
    <w:basedOn w:val="Normal"/>
    <w:uiPriority w:val="34"/>
    <w:qFormat/>
    <w:rsid w:val="009E0BA4"/>
    <w:pPr>
      <w:ind w:left="720"/>
      <w:contextualSpacing/>
    </w:pPr>
  </w:style>
  <w:style w:type="paragraph" w:styleId="Titre">
    <w:name w:val="Title"/>
    <w:basedOn w:val="Normal"/>
    <w:link w:val="TitreCar"/>
    <w:qFormat/>
    <w:rsid w:val="00FB3674"/>
    <w:pPr>
      <w:spacing w:after="0" w:line="240" w:lineRule="auto"/>
      <w:jc w:val="center"/>
    </w:pPr>
    <w:rPr>
      <w:rFonts w:ascii="Geneva" w:eastAsia="Times New Roman" w:hAnsi="Geneva" w:cs="Times New Roman"/>
      <w:b/>
      <w:color w:val="000000"/>
      <w:sz w:val="24"/>
      <w:szCs w:val="20"/>
      <w:lang w:eastAsia="fr-FR"/>
    </w:rPr>
  </w:style>
  <w:style w:type="character" w:customStyle="1" w:styleId="TitreCar">
    <w:name w:val="Titre Car"/>
    <w:basedOn w:val="Policepardfaut"/>
    <w:link w:val="Titre"/>
    <w:rsid w:val="00FB3674"/>
    <w:rPr>
      <w:rFonts w:ascii="Geneva" w:eastAsia="Times New Roman" w:hAnsi="Geneva" w:cs="Times New Roman"/>
      <w:b/>
      <w:color w:val="000000"/>
      <w:sz w:val="24"/>
      <w:szCs w:val="20"/>
      <w:lang w:eastAsia="fr-FR"/>
    </w:rPr>
  </w:style>
</w:styles>
</file>

<file path=word/webSettings.xml><?xml version="1.0" encoding="utf-8"?>
<w:webSettings xmlns:r="http://schemas.openxmlformats.org/officeDocument/2006/relationships" xmlns:w="http://schemas.openxmlformats.org/wordprocessingml/2006/main">
  <w:divs>
    <w:div w:id="10966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687</Words>
  <Characters>3780</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jf</cp:lastModifiedBy>
  <cp:revision>6</cp:revision>
  <cp:lastPrinted>2015-07-09T08:05:00Z</cp:lastPrinted>
  <dcterms:created xsi:type="dcterms:W3CDTF">2015-07-09T08:00:00Z</dcterms:created>
  <dcterms:modified xsi:type="dcterms:W3CDTF">2016-03-15T13:31:00Z</dcterms:modified>
</cp:coreProperties>
</file>